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6A" w:rsidRPr="00A97FF6" w:rsidRDefault="0000376A" w:rsidP="00A97FF6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97FF6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  <w:bookmarkStart w:id="0" w:name="_GoBack"/>
      <w:bookmarkEnd w:id="0"/>
    </w:p>
    <w:p w:rsidR="0000376A" w:rsidRPr="00A97FF6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76A" w:rsidRPr="00A97FF6" w:rsidRDefault="00A862C4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97FF6">
        <w:rPr>
          <w:rFonts w:ascii="Arial" w:hAnsi="Arial" w:cs="Arial"/>
          <w:b/>
          <w:sz w:val="40"/>
          <w:szCs w:val="40"/>
          <w:u w:val="single"/>
        </w:rPr>
        <w:t>Year 3 and Year 4</w:t>
      </w:r>
    </w:p>
    <w:p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00376A" w:rsidRPr="0000376A" w:rsidRDefault="00A97FF6" w:rsidP="00003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376A" w:rsidRPr="0000376A" w:rsidRDefault="00A97FF6" w:rsidP="000037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            </w:t>
      </w:r>
      <w:r w:rsidRPr="00460904">
        <w:rPr>
          <w:rFonts w:ascii="Arial" w:hAnsi="Arial" w:cs="Arial"/>
          <w:noProof/>
        </w:rPr>
        <w:drawing>
          <wp:inline distT="0" distB="0" distL="0" distR="0" wp14:anchorId="1B3A0784" wp14:editId="1C3F05AF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76A" w:rsidRPr="0000376A" w:rsidRDefault="0000376A" w:rsidP="0000376A">
      <w:pPr>
        <w:jc w:val="center"/>
        <w:rPr>
          <w:rFonts w:ascii="Arial" w:hAnsi="Arial" w:cs="Arial"/>
        </w:rPr>
      </w:pPr>
    </w:p>
    <w:p w:rsidR="0000376A" w:rsidRPr="0000376A" w:rsidRDefault="0000376A" w:rsidP="0000376A">
      <w:pPr>
        <w:rPr>
          <w:rFonts w:ascii="Arial" w:hAnsi="Arial" w:cs="Arial"/>
        </w:rPr>
      </w:pPr>
    </w:p>
    <w:p w:rsidR="00A97FF6" w:rsidRPr="0000376A" w:rsidRDefault="00A97FF6" w:rsidP="00A97FF6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</w:t>
      </w:r>
      <w:r>
        <w:rPr>
          <w:rFonts w:ascii="Arial" w:eastAsia="Calibri" w:hAnsi="Arial" w:cs="Arial"/>
        </w:rPr>
        <w:t>our drive</w:t>
      </w:r>
      <w:r>
        <w:rPr>
          <w:rFonts w:ascii="Arial" w:eastAsia="Calibri" w:hAnsi="Arial" w:cs="Arial"/>
        </w:rPr>
        <w:t xml:space="preserve">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Longton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:rsidR="005D1437" w:rsidRPr="005D1437" w:rsidRDefault="005D1437" w:rsidP="005D1437">
      <w:pPr>
        <w:rPr>
          <w:rFonts w:ascii="Arial" w:hAnsi="Arial" w:cs="Arial"/>
        </w:rPr>
      </w:pPr>
    </w:p>
    <w:p w:rsidR="005D1437" w:rsidRPr="005D1437" w:rsidRDefault="005D1437" w:rsidP="005D1437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:rsidR="005D1437" w:rsidRDefault="005D14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1437" w:rsidRPr="005D1437" w:rsidRDefault="005D1437" w:rsidP="005D1437">
      <w:pPr>
        <w:rPr>
          <w:rFonts w:ascii="Arial" w:hAnsi="Arial" w:cs="Arial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Please Mrs Butler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Allan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Ahlberg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Sam Pig Story Book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Alison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Uttley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Bill’s New Frock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Diary of A Killer Cat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Anne Fine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Gorilla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Zoo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Tunnel 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Anthony Browne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Lost Happy Endings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Carol Ann Duffy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Stig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of the Dump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Clive King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Making Friends with Frankenstein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Have You Seen Who’s Just Moved In Next Door To Us?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Colin McNaughton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Captain Underpants series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Dav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Pilkey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Mr Stink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Billionaire Boy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Walliams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Sheep Pig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Horse Pie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Dinosaur Trouble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Happy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Mouseday</w:t>
            </w:r>
            <w:proofErr w:type="spellEnd"/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Dick King-Smith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Charlotte’s Web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E B White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Secret Friends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Elizabeth Laird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Naughtiest Girl in the School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Famous Five Series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Enid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Blyton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Legend of Captain Crow’s Teeth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Eoin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Colfer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Horrid Henry series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Francesca Simon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Mystery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Winklesea</w:t>
            </w:r>
            <w:proofErr w:type="spellEnd"/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Helen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Cresswell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Majeika</w:t>
            </w:r>
            <w:proofErr w:type="spellEnd"/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Humphrey Carpenter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Story of Tracey Beaker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Jacqueline Wilson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Lady Long Legs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Jan Mark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Flat Stanley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Jeff Brown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Hundred Mile an Hour Dog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Return of the Hundred Mile an Hour Dog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Jeremy Strong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Harry Potter and the Philosopher’s Stone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 K Rowling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Big Nate series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Lincoln Pierce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Animal Ark series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Lucy Daniels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Indian in the Cupboard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Lynne Reid Banks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Whizziwig</w:t>
            </w:r>
            <w:proofErr w:type="spellEnd"/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Malorie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Blackman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Captain Codswallop and The Flying Kipper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Michael Cox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Kensuke’s Kingdom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Billy The Kid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Morpurgo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lastRenderedPageBreak/>
              <w:t>Corby Flood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Paul Stewart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Railway Cat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Phyllis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Arkle</w:t>
            </w:r>
            <w:proofErr w:type="spellEnd"/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The Green Ship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Quentin Blake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Ug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>: Boy Genius of The Stone Age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Fungus The Bogeyman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Raymond Briggs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Twits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Charlie and The Chocolate Factory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Matilda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Danny The Champion of the World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James and the Giant Peach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Fantastic Mr Fox</w:t>
            </w:r>
          </w:p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BFG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Roald Dahl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Iron Man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Ted Hughes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Shaking Hands with Michael Rooney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Tom Palmer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Big Bad Raps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Tony Milton</w:t>
            </w: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8C2" w:rsidTr="00C918C2">
        <w:tc>
          <w:tcPr>
            <w:tcW w:w="4503" w:type="dxa"/>
          </w:tcPr>
          <w:p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A range of poetry</w:t>
            </w:r>
          </w:p>
        </w:tc>
        <w:tc>
          <w:tcPr>
            <w:tcW w:w="4110" w:type="dxa"/>
          </w:tcPr>
          <w:p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7FF6" w:rsidRDefault="00A97FF6" w:rsidP="005D1437">
      <w:pPr>
        <w:rPr>
          <w:rFonts w:ascii="Arial" w:hAnsi="Arial" w:cs="Arial"/>
        </w:rPr>
      </w:pPr>
    </w:p>
    <w:p w:rsidR="00A97FF6" w:rsidRDefault="00A97FF6" w:rsidP="005D1437">
      <w:pPr>
        <w:rPr>
          <w:rFonts w:ascii="Arial" w:hAnsi="Arial" w:cs="Arial"/>
        </w:rPr>
      </w:pPr>
    </w:p>
    <w:p w:rsidR="00A97FF6" w:rsidRDefault="00A97FF6" w:rsidP="005D1437">
      <w:pPr>
        <w:rPr>
          <w:rFonts w:ascii="Arial" w:hAnsi="Arial" w:cs="Arial"/>
        </w:rPr>
      </w:pPr>
    </w:p>
    <w:p w:rsidR="00A97FF6" w:rsidRDefault="00A97FF6" w:rsidP="005D1437">
      <w:pPr>
        <w:rPr>
          <w:rFonts w:ascii="Arial" w:hAnsi="Arial" w:cs="Arial"/>
        </w:rPr>
      </w:pPr>
    </w:p>
    <w:p w:rsidR="0000376A" w:rsidRPr="005D1437" w:rsidRDefault="00A97FF6" w:rsidP="005D143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</w:rPr>
        <w:drawing>
          <wp:inline distT="0" distB="0" distL="0" distR="0" wp14:anchorId="741D29B8" wp14:editId="1DD666D1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6A" w:rsidRPr="005D1437" w:rsidSect="00AC600A">
      <w:headerReference w:type="default" r:id="rId10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54" w:rsidRDefault="00805354" w:rsidP="00300F43">
      <w:r>
        <w:separator/>
      </w:r>
    </w:p>
  </w:endnote>
  <w:endnote w:type="continuationSeparator" w:id="0">
    <w:p w:rsidR="00805354" w:rsidRDefault="00805354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54" w:rsidRDefault="00805354" w:rsidP="00300F43">
      <w:r>
        <w:separator/>
      </w:r>
    </w:p>
  </w:footnote>
  <w:footnote w:type="continuationSeparator" w:id="0">
    <w:p w:rsidR="00805354" w:rsidRDefault="00805354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43" w:rsidRDefault="00A97FF6">
    <w:pPr>
      <w:pStyle w:val="Header"/>
    </w:pPr>
    <w:r>
      <w:rPr>
        <w:noProof/>
      </w:rPr>
      <w:drawing>
        <wp:inline distT="0" distB="0" distL="0" distR="0" wp14:anchorId="0F7698D7" wp14:editId="53D22049">
          <wp:extent cx="687795" cy="10128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pot_with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02" cy="101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3"/>
    <w:rsid w:val="0000376A"/>
    <w:rsid w:val="00014A79"/>
    <w:rsid w:val="001167B3"/>
    <w:rsid w:val="0014006B"/>
    <w:rsid w:val="00164E37"/>
    <w:rsid w:val="00186AD1"/>
    <w:rsid w:val="001D4844"/>
    <w:rsid w:val="002B3F3B"/>
    <w:rsid w:val="002C2DBD"/>
    <w:rsid w:val="002E3567"/>
    <w:rsid w:val="00300F43"/>
    <w:rsid w:val="00407D86"/>
    <w:rsid w:val="004138EC"/>
    <w:rsid w:val="00484150"/>
    <w:rsid w:val="005245A2"/>
    <w:rsid w:val="005D1437"/>
    <w:rsid w:val="006B08C7"/>
    <w:rsid w:val="00805354"/>
    <w:rsid w:val="008862BB"/>
    <w:rsid w:val="00A77FF3"/>
    <w:rsid w:val="00A862C4"/>
    <w:rsid w:val="00A97FF6"/>
    <w:rsid w:val="00AC600A"/>
    <w:rsid w:val="00C23F4E"/>
    <w:rsid w:val="00C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Mrs Fletcher</cp:lastModifiedBy>
  <cp:revision>2</cp:revision>
  <dcterms:created xsi:type="dcterms:W3CDTF">2018-03-18T18:03:00Z</dcterms:created>
  <dcterms:modified xsi:type="dcterms:W3CDTF">2018-03-18T18:03:00Z</dcterms:modified>
</cp:coreProperties>
</file>